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8E8E8"/>
  <w:body>
    <w:p w14:paraId="1E7665AB" w14:textId="77777777" w:rsidR="00E7673D" w:rsidRDefault="00C43D8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1A0ECDC" wp14:editId="75AB9C72">
            <wp:extent cx="6742706" cy="827947"/>
            <wp:effectExtent l="19050" t="0" r="994" b="0"/>
            <wp:docPr id="1" name="Рисунок 1" descr="H:\Дарья\Padalka Woodworking\Граф материал\Шапка формы заказ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арья\Padalka Woodworking\Граф материал\Шапка формы заказа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867" cy="82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631" w:type="dxa"/>
        <w:tblInd w:w="108" w:type="dxa"/>
        <w:tblLook w:val="04A0" w:firstRow="1" w:lastRow="0" w:firstColumn="1" w:lastColumn="0" w:noHBand="0" w:noVBand="1"/>
      </w:tblPr>
      <w:tblGrid>
        <w:gridCol w:w="5778"/>
        <w:gridCol w:w="4853"/>
      </w:tblGrid>
      <w:tr w:rsidR="00BB2775" w:rsidRPr="00C43D89" w14:paraId="26F3A39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F271F92" w14:textId="7A4EA60C" w:rsidR="00BB2775" w:rsidRPr="00C43D89" w:rsidRDefault="00BE53F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Instrument</w:t>
            </w:r>
            <w:proofErr w:type="spellEnd"/>
            <w:r w:rsidR="00BB2775" w:rsidRPr="00C43D89">
              <w:rPr>
                <w:rFonts w:ascii="Arial" w:hAnsi="Arial" w:cs="Arial"/>
                <w:sz w:val="20"/>
                <w:szCs w:val="20"/>
              </w:rPr>
              <w:t>: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AF304B2" w14:textId="1D77ECEE" w:rsidR="00BB2775" w:rsidRPr="00C43D89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80806A4" w14:textId="6A569976" w:rsidR="008E306F" w:rsidRPr="00C43D89" w:rsidRDefault="00731EC7" w:rsidP="008E306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-</w:t>
            </w:r>
            <w:r w:rsidR="007D0A11" w:rsidRPr="00C43D8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E306F" w:rsidRPr="00C43D89" w14:paraId="44A7A8F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6BD77B72" w14:textId="614A1B02" w:rsidR="008E306F" w:rsidRPr="00731EC7" w:rsidRDefault="00731EC7" w:rsidP="008E306F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Common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  <w:proofErr w:type="spellEnd"/>
          </w:p>
        </w:tc>
      </w:tr>
      <w:tr w:rsidR="00BB2775" w:rsidRPr="00675A21" w14:paraId="5ACE32CA" w14:textId="77777777" w:rsidTr="00C15923">
        <w:tc>
          <w:tcPr>
            <w:tcW w:w="5778" w:type="dxa"/>
          </w:tcPr>
          <w:p w14:paraId="58EF56C0" w14:textId="6871B7AF" w:rsidR="00BB2775" w:rsidRPr="00C43D89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Model</w:t>
            </w:r>
            <w:proofErr w:type="spellEnd"/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 w:rsidR="000C1373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="000C137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Neptune</w:t>
            </w:r>
            <w:proofErr w:type="spellEnd"/>
            <w:r w:rsidR="000C1373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0C137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Saturn</w:t>
            </w:r>
            <w:proofErr w:type="spellEnd"/>
          </w:p>
        </w:tc>
        <w:tc>
          <w:tcPr>
            <w:tcW w:w="4853" w:type="dxa"/>
          </w:tcPr>
          <w:p w14:paraId="70DFF530" w14:textId="7EA11A2A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5019A187" w14:textId="77777777" w:rsidTr="00C15923">
        <w:tc>
          <w:tcPr>
            <w:tcW w:w="5778" w:type="dxa"/>
          </w:tcPr>
          <w:p w14:paraId="337F4F11" w14:textId="3B42FE80" w:rsidR="00BB2775" w:rsidRPr="00E82AFE" w:rsidRDefault="00731EC7" w:rsidP="00152D3C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length</w:t>
            </w:r>
            <w:proofErr w:type="spellEnd"/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0C137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52D3C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0C137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137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152D3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34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'' / </w:t>
            </w:r>
            <w:r w:rsidR="00152D3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35"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/ </w:t>
            </w:r>
            <w:r w:rsidR="00152D3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36"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Multiscale</w:t>
            </w:r>
          </w:p>
        </w:tc>
        <w:tc>
          <w:tcPr>
            <w:tcW w:w="4853" w:type="dxa"/>
          </w:tcPr>
          <w:p w14:paraId="15CF631A" w14:textId="0575BBE4" w:rsidR="005B3CBA" w:rsidRPr="00C43D89" w:rsidRDefault="005B3CBA" w:rsidP="00B554B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75" w:rsidRPr="00C43D89" w14:paraId="15AF0ADD" w14:textId="77777777" w:rsidTr="00C15923">
        <w:tc>
          <w:tcPr>
            <w:tcW w:w="5778" w:type="dxa"/>
          </w:tcPr>
          <w:p w14:paraId="0256A405" w14:textId="040A41E6" w:rsidR="00BB2775" w:rsidRPr="00731EC7" w:rsidRDefault="00731EC7" w:rsidP="00E47CBF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strings</w:t>
            </w:r>
            <w:proofErr w:type="spellEnd"/>
            <w:r w:rsidR="00E47CBF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E47CBF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52D3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4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r w:rsidR="00152D3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5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152D3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6</w:t>
            </w:r>
            <w:r w:rsidR="00E47CB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853" w:type="dxa"/>
          </w:tcPr>
          <w:p w14:paraId="50DEFD7A" w14:textId="10B5CC68" w:rsidR="005B3CBA" w:rsidRPr="00C43D89" w:rsidRDefault="005B3CBA" w:rsidP="00B554B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75" w:rsidRPr="00F56CC0" w14:paraId="535B3706" w14:textId="77777777" w:rsidTr="00C15923">
        <w:tc>
          <w:tcPr>
            <w:tcW w:w="5778" w:type="dxa"/>
          </w:tcPr>
          <w:p w14:paraId="77408D15" w14:textId="427E6535" w:rsidR="00BB2775" w:rsidRPr="00E975BF" w:rsidRDefault="00731EC7" w:rsidP="000C1373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 w:rsidRPr="00E975BF">
              <w:rPr>
                <w:rFonts w:ascii="Arial" w:hAnsi="Arial" w:cs="Arial"/>
                <w:sz w:val="20"/>
                <w:szCs w:val="20"/>
                <w:lang w:val="en-US"/>
              </w:rPr>
              <w:t>Neck joint</w:t>
            </w:r>
            <w:r w:rsidR="000C1373"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</w:t>
            </w:r>
            <w:r w:rsidR="00E82AFE" w:rsidRPr="00E975B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Bolt on (</w:t>
            </w:r>
            <w:r w:rsidR="003D202D" w:rsidRPr="00E975B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choose the type of bolts/screws</w:t>
            </w:r>
            <w:r w:rsidR="00E82AFE" w:rsidRPr="00E975B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) / set in </w:t>
            </w:r>
          </w:p>
        </w:tc>
        <w:tc>
          <w:tcPr>
            <w:tcW w:w="4853" w:type="dxa"/>
          </w:tcPr>
          <w:p w14:paraId="027165CE" w14:textId="296F7C90" w:rsidR="00BB2775" w:rsidRPr="00E975BF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650B2334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</w:tcPr>
          <w:p w14:paraId="6D5ABAF2" w14:textId="2433751B" w:rsidR="00BB2775" w:rsidRPr="00C43D89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handed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right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handed</w:t>
            </w:r>
            <w:proofErr w:type="spellEnd"/>
            <w:r w:rsidR="005B3CBA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</w:tcPr>
          <w:p w14:paraId="4CC2B79F" w14:textId="77777777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E306F" w:rsidRPr="00C43D89" w14:paraId="31A957A9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775276ED" w14:textId="5A9EF280" w:rsidR="008E306F" w:rsidRPr="00731EC7" w:rsidRDefault="00731EC7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Neck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  <w:proofErr w:type="spellEnd"/>
          </w:p>
        </w:tc>
      </w:tr>
      <w:tr w:rsidR="000C131A" w:rsidRPr="00C43D89" w14:paraId="5EB13C33" w14:textId="77777777" w:rsidTr="00C15923">
        <w:tc>
          <w:tcPr>
            <w:tcW w:w="5778" w:type="dxa"/>
            <w:shd w:val="clear" w:color="auto" w:fill="auto"/>
          </w:tcPr>
          <w:p w14:paraId="4894C815" w14:textId="558A7699" w:rsidR="000C131A" w:rsidRPr="00C43D89" w:rsidRDefault="00731EC7" w:rsidP="00DD5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frets</w:t>
            </w:r>
            <w:proofErr w:type="spellEnd"/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2</w:t>
            </w:r>
            <w:r w:rsidR="00DD510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6</w:t>
            </w:r>
          </w:p>
        </w:tc>
        <w:tc>
          <w:tcPr>
            <w:tcW w:w="4853" w:type="dxa"/>
            <w:shd w:val="clear" w:color="auto" w:fill="auto"/>
          </w:tcPr>
          <w:p w14:paraId="0ECCB7BB" w14:textId="350A5E6E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1A" w:rsidRPr="00C43D89" w14:paraId="1620DEBE" w14:textId="77777777" w:rsidTr="00C15923">
        <w:tc>
          <w:tcPr>
            <w:tcW w:w="5778" w:type="dxa"/>
            <w:shd w:val="clear" w:color="auto" w:fill="auto"/>
          </w:tcPr>
          <w:p w14:paraId="06845415" w14:textId="2051B340" w:rsidR="00E975BF" w:rsidRPr="00CC78DD" w:rsidRDefault="000C131A" w:rsidP="00E975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E53F7"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Fret </w:t>
            </w:r>
            <w:r w:rsidR="005570B0" w:rsidRPr="00E975BF">
              <w:rPr>
                <w:rFonts w:ascii="Arial" w:hAnsi="Arial" w:cs="Arial"/>
                <w:sz w:val="20"/>
                <w:szCs w:val="20"/>
                <w:lang w:val="en-US"/>
              </w:rPr>
              <w:t>wire</w:t>
            </w:r>
            <w:r w:rsid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</w:t>
            </w:r>
            <w:r w:rsidR="00E975BF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Material - </w:t>
            </w:r>
            <w:r w:rsidR="00E975BF" w:rsidRPr="00160FB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Nickel</w:t>
            </w:r>
            <w:r w:rsidR="00E975BF" w:rsidRPr="007B7C5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-</w:t>
            </w:r>
            <w:r w:rsidR="00E975BF" w:rsidRPr="00160FB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silver</w:t>
            </w:r>
            <w:r w:rsidR="00E975BF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,</w:t>
            </w:r>
            <w:r w:rsidR="00E975BF" w:rsidRPr="007B7C5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E975BF" w:rsidRPr="00160FB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Stainless Steel</w:t>
            </w:r>
            <w:r w:rsidR="00E975BF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,</w:t>
            </w:r>
            <w:r w:rsidR="00E975BF" w:rsidRPr="007B7C5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Evo Gold </w:t>
            </w:r>
          </w:p>
          <w:p w14:paraId="505F645E" w14:textId="5B6FA813" w:rsidR="00E82AFE" w:rsidRPr="00C43D89" w:rsidRDefault="00E975BF" w:rsidP="00E975BF">
            <w:pPr>
              <w:rPr>
                <w:rFonts w:ascii="Arial" w:hAnsi="Arial" w:cs="Arial"/>
                <w:sz w:val="20"/>
                <w:szCs w:val="20"/>
              </w:rPr>
            </w:pPr>
            <w:r w:rsidRPr="0087274B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                       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Size</w:t>
            </w:r>
            <w:r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- 2.28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х</w:t>
            </w:r>
            <w:r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1.4</w:t>
            </w:r>
            <w:r w:rsidRPr="00160FB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mm</w:t>
            </w:r>
            <w:r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gramStart"/>
            <w:r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/  2</w:t>
            </w:r>
            <w:proofErr w:type="gramEnd"/>
            <w:r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.54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х</w:t>
            </w:r>
            <w:r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1.3</w:t>
            </w:r>
            <w:r w:rsidRPr="00160FB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mm</w:t>
            </w:r>
            <w:r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/  2.79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х</w:t>
            </w:r>
            <w:r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1.45</w:t>
            </w:r>
            <w:r w:rsidRPr="00160FB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mm</w:t>
            </w:r>
          </w:p>
        </w:tc>
        <w:tc>
          <w:tcPr>
            <w:tcW w:w="4853" w:type="dxa"/>
            <w:shd w:val="clear" w:color="auto" w:fill="auto"/>
          </w:tcPr>
          <w:p w14:paraId="769A3CF1" w14:textId="69D56BB0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06F" w:rsidRPr="00C43D89" w14:paraId="4CB18690" w14:textId="77777777" w:rsidTr="00C15923">
        <w:tc>
          <w:tcPr>
            <w:tcW w:w="5778" w:type="dxa"/>
            <w:shd w:val="clear" w:color="auto" w:fill="auto"/>
          </w:tcPr>
          <w:p w14:paraId="060DD5CD" w14:textId="27F4D076" w:rsidR="008E306F" w:rsidRPr="00C43D89" w:rsidRDefault="007E79CE" w:rsidP="00E47CBF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10DA">
              <w:rPr>
                <w:rFonts w:ascii="Arial" w:hAnsi="Arial" w:cs="Arial"/>
                <w:sz w:val="20"/>
                <w:szCs w:val="20"/>
                <w:lang w:val="en-US"/>
              </w:rPr>
              <w:t>Neck pieces</w:t>
            </w:r>
            <w:r w:rsidRPr="00C43D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8A10D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E47CB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47CB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3 / 5 / 7</w:t>
            </w:r>
          </w:p>
        </w:tc>
        <w:tc>
          <w:tcPr>
            <w:tcW w:w="4853" w:type="dxa"/>
            <w:shd w:val="clear" w:color="auto" w:fill="auto"/>
          </w:tcPr>
          <w:p w14:paraId="5BCFC47B" w14:textId="3B9134F3" w:rsidR="008E306F" w:rsidRPr="00C43D89" w:rsidRDefault="008E306F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F56CC0" w14:paraId="23515564" w14:textId="77777777" w:rsidTr="00C15923">
        <w:tc>
          <w:tcPr>
            <w:tcW w:w="5778" w:type="dxa"/>
            <w:shd w:val="clear" w:color="auto" w:fill="auto"/>
          </w:tcPr>
          <w:p w14:paraId="51842105" w14:textId="706D0159" w:rsidR="007E79CE" w:rsidRPr="00E975BF" w:rsidRDefault="007E79CE" w:rsidP="002E38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570B0" w:rsidRPr="00E975BF">
              <w:rPr>
                <w:rFonts w:ascii="Arial" w:hAnsi="Arial" w:cs="Arial"/>
                <w:sz w:val="20"/>
                <w:szCs w:val="20"/>
                <w:lang w:val="en-US"/>
              </w:rPr>
              <w:t>Neck wood</w:t>
            </w:r>
            <w:r w:rsidR="00E82AFE"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</w:t>
            </w:r>
            <w:r w:rsidR="002E38EA"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E82AFE"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</w:t>
            </w:r>
            <w:r w:rsidR="00C45C0C"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82AFE"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E82AFE" w:rsidRPr="00E975B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see </w:t>
            </w:r>
            <w:r w:rsidR="003D202D" w:rsidRPr="00E975B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the </w:t>
            </w:r>
            <w:r w:rsidR="00E82AFE" w:rsidRPr="00E975B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price</w:t>
            </w:r>
            <w:r w:rsidR="003D202D" w:rsidRPr="00E975B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list</w:t>
            </w:r>
          </w:p>
        </w:tc>
        <w:tc>
          <w:tcPr>
            <w:tcW w:w="4853" w:type="dxa"/>
            <w:shd w:val="clear" w:color="auto" w:fill="auto"/>
          </w:tcPr>
          <w:p w14:paraId="54F3AD6F" w14:textId="4CA92B56" w:rsidR="007E79CE" w:rsidRPr="00E975BF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F56CC0" w14:paraId="44CFA608" w14:textId="77777777" w:rsidTr="00C15923">
        <w:tc>
          <w:tcPr>
            <w:tcW w:w="5778" w:type="dxa"/>
            <w:shd w:val="clear" w:color="auto" w:fill="auto"/>
          </w:tcPr>
          <w:p w14:paraId="02459D8C" w14:textId="51AD6809" w:rsidR="00C4295C" w:rsidRPr="00E975BF" w:rsidRDefault="007E79CE" w:rsidP="002E38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570B0" w:rsidRPr="00E975BF">
              <w:rPr>
                <w:rFonts w:ascii="Arial" w:hAnsi="Arial" w:cs="Arial"/>
                <w:sz w:val="20"/>
                <w:szCs w:val="20"/>
                <w:lang w:val="en-US"/>
              </w:rPr>
              <w:t>Fretboard wood</w:t>
            </w:r>
            <w:r w:rsidR="00E82AFE" w:rsidRPr="00E975B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                                          </w:t>
            </w:r>
            <w:r w:rsidR="002E38EA" w:rsidRPr="00E975B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</w:t>
            </w:r>
            <w:r w:rsidR="00E82AFE" w:rsidRPr="00E975B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see </w:t>
            </w:r>
            <w:r w:rsidR="003D202D" w:rsidRPr="00E975B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the </w:t>
            </w:r>
            <w:r w:rsidR="00E82AFE" w:rsidRPr="00E975B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price</w:t>
            </w:r>
            <w:r w:rsidR="003D202D" w:rsidRPr="00E975B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list</w:t>
            </w:r>
          </w:p>
        </w:tc>
        <w:tc>
          <w:tcPr>
            <w:tcW w:w="4853" w:type="dxa"/>
            <w:shd w:val="clear" w:color="auto" w:fill="auto"/>
          </w:tcPr>
          <w:p w14:paraId="43B9AA86" w14:textId="10F07303" w:rsidR="007E79CE" w:rsidRPr="00E975BF" w:rsidRDefault="007E79CE" w:rsidP="00C43D89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F56CC0" w14:paraId="1A77B63F" w14:textId="77777777" w:rsidTr="00C15923">
        <w:tc>
          <w:tcPr>
            <w:tcW w:w="5778" w:type="dxa"/>
            <w:shd w:val="clear" w:color="auto" w:fill="auto"/>
          </w:tcPr>
          <w:p w14:paraId="6D215918" w14:textId="4237C827" w:rsidR="007E79CE" w:rsidRPr="00E975BF" w:rsidRDefault="00C43D89" w:rsidP="00152D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570B0" w:rsidRPr="00E975BF">
              <w:rPr>
                <w:rFonts w:ascii="Arial" w:hAnsi="Arial" w:cs="Arial"/>
                <w:sz w:val="20"/>
                <w:szCs w:val="20"/>
                <w:lang w:val="en-US"/>
              </w:rPr>
              <w:t>Fretboard radius</w:t>
            </w:r>
            <w:r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82AFE"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</w:t>
            </w:r>
            <w:r w:rsidR="00152D3C"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</w:t>
            </w:r>
            <w:r w:rsidR="00E82AFE"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E82AFE" w:rsidRPr="00E975B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12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”</w:t>
            </w:r>
            <w:r w:rsidR="00E82AFE" w:rsidRPr="00E975B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14'' 16'</w:t>
            </w:r>
            <w:proofErr w:type="gramStart"/>
            <w:r w:rsidR="00E82AFE" w:rsidRPr="00E975B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'  20</w:t>
            </w:r>
            <w:proofErr w:type="gramEnd"/>
            <w:r w:rsidR="00E82AFE" w:rsidRPr="00E975B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''  37'' </w:t>
            </w:r>
          </w:p>
        </w:tc>
        <w:tc>
          <w:tcPr>
            <w:tcW w:w="4853" w:type="dxa"/>
            <w:shd w:val="clear" w:color="auto" w:fill="auto"/>
          </w:tcPr>
          <w:p w14:paraId="3363E5E8" w14:textId="77777777" w:rsidR="007E79CE" w:rsidRPr="00E975BF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295C" w:rsidRPr="00F56CC0" w14:paraId="57E97BF6" w14:textId="77777777" w:rsidTr="00C15923">
        <w:tc>
          <w:tcPr>
            <w:tcW w:w="5778" w:type="dxa"/>
            <w:shd w:val="clear" w:color="auto" w:fill="auto"/>
          </w:tcPr>
          <w:p w14:paraId="4292C963" w14:textId="77777777" w:rsidR="00C4295C" w:rsidRPr="00E975BF" w:rsidRDefault="005570B0" w:rsidP="00731E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Neck thickness and profile</w:t>
            </w:r>
          </w:p>
          <w:p w14:paraId="7D9754DE" w14:textId="68343BC8" w:rsidR="00E82AFE" w:rsidRPr="00E975BF" w:rsidRDefault="00E82AFE" w:rsidP="00E82AF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5B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</w:t>
            </w:r>
            <w:r w:rsidR="00152D3C" w:rsidRPr="00E975B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Thickness 19-22mm /20-23mm/ 21-24</w:t>
            </w:r>
            <w:proofErr w:type="gramStart"/>
            <w:r w:rsidR="00152D3C" w:rsidRPr="00E975B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mm  </w:t>
            </w:r>
            <w:r w:rsidR="00152D3C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proofErr w:type="gramEnd"/>
            <w:r w:rsidR="00152D3C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152D3C" w:rsidRPr="00E975B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Profile </w:t>
            </w:r>
            <w:r w:rsidR="00152D3C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‘’C’’ / ‘’U’’</w:t>
            </w:r>
          </w:p>
        </w:tc>
        <w:tc>
          <w:tcPr>
            <w:tcW w:w="4853" w:type="dxa"/>
            <w:shd w:val="clear" w:color="auto" w:fill="auto"/>
          </w:tcPr>
          <w:p w14:paraId="319FBB84" w14:textId="77777777" w:rsidR="00C4295C" w:rsidRPr="00E975BF" w:rsidRDefault="00C4295C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C43D89" w14:paraId="4D4D8F32" w14:textId="77777777" w:rsidTr="00C15923">
        <w:tc>
          <w:tcPr>
            <w:tcW w:w="5778" w:type="dxa"/>
            <w:shd w:val="clear" w:color="auto" w:fill="auto"/>
          </w:tcPr>
          <w:p w14:paraId="3345715F" w14:textId="1D72B570" w:rsidR="007E79CE" w:rsidRPr="00C43D89" w:rsidRDefault="005570B0" w:rsidP="000C137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Headstock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C1373">
              <w:rPr>
                <w:rFonts w:ascii="Arial" w:hAnsi="Arial" w:cs="Arial"/>
                <w:sz w:val="20"/>
                <w:szCs w:val="20"/>
              </w:rPr>
              <w:t>end</w:t>
            </w:r>
            <w:proofErr w:type="spellEnd"/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="00AC483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483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straight</w:t>
            </w:r>
            <w:r w:rsidR="00AC483A" w:rsidRPr="000C137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0C1373" w:rsidRPr="000C137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/ </w:t>
            </w:r>
            <w:proofErr w:type="spellStart"/>
            <w:r w:rsidR="000C137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wave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0A1B1DA9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F56CC0" w14:paraId="5C357121" w14:textId="77777777" w:rsidTr="00C15923">
        <w:tc>
          <w:tcPr>
            <w:tcW w:w="5778" w:type="dxa"/>
            <w:shd w:val="clear" w:color="auto" w:fill="auto"/>
          </w:tcPr>
          <w:p w14:paraId="337B50D9" w14:textId="377DBC05" w:rsidR="007E79CE" w:rsidRPr="00E975BF" w:rsidRDefault="000C1373" w:rsidP="000C1373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 w:rsidRPr="00E975BF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="00E82AFE" w:rsidRPr="00E975BF">
              <w:rPr>
                <w:rFonts w:ascii="Arial" w:hAnsi="Arial" w:cs="Arial"/>
                <w:sz w:val="20"/>
                <w:szCs w:val="20"/>
                <w:lang w:val="en-US"/>
              </w:rPr>
              <w:t>retboard</w:t>
            </w:r>
            <w:r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binding</w:t>
            </w:r>
            <w:r w:rsidR="00E82AFE"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</w:t>
            </w:r>
            <w:r w:rsid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</w:t>
            </w:r>
            <w:r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E975BF" w:rsidRPr="00E975B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1CD96CF3" w14:textId="77777777" w:rsidR="007E79CE" w:rsidRPr="00E975BF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F56CC0" w14:paraId="5C6B83A2" w14:textId="77777777" w:rsidTr="00C15923">
        <w:tc>
          <w:tcPr>
            <w:tcW w:w="5778" w:type="dxa"/>
            <w:shd w:val="clear" w:color="auto" w:fill="auto"/>
          </w:tcPr>
          <w:p w14:paraId="0941EA70" w14:textId="5235F0BE" w:rsidR="007E79CE" w:rsidRPr="00E975BF" w:rsidRDefault="005570B0" w:rsidP="000C137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5BF">
              <w:rPr>
                <w:rFonts w:ascii="Arial" w:hAnsi="Arial" w:cs="Arial"/>
                <w:sz w:val="20"/>
                <w:szCs w:val="20"/>
                <w:lang w:val="en-US"/>
              </w:rPr>
              <w:t>Fret position markers</w:t>
            </w:r>
            <w:r w:rsidR="002A5012"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</w:t>
            </w:r>
            <w:r w:rsidR="00E82AFE"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</w:t>
            </w:r>
            <w:r w:rsidR="00E82AFE"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975BF" w:rsidRPr="00E975B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40CB904C" w14:textId="77777777" w:rsidR="007E79CE" w:rsidRPr="00E975BF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F56CC0" w14:paraId="7484CC48" w14:textId="77777777" w:rsidTr="00C15923">
        <w:tc>
          <w:tcPr>
            <w:tcW w:w="5778" w:type="dxa"/>
            <w:shd w:val="clear" w:color="auto" w:fill="auto"/>
          </w:tcPr>
          <w:p w14:paraId="23A5B765" w14:textId="7898ADD6" w:rsidR="002A5012" w:rsidRPr="00E975BF" w:rsidRDefault="005570B0" w:rsidP="000C137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5BF">
              <w:rPr>
                <w:rFonts w:ascii="Arial" w:hAnsi="Arial" w:cs="Arial"/>
                <w:sz w:val="20"/>
                <w:szCs w:val="20"/>
                <w:lang w:val="en-US"/>
              </w:rPr>
              <w:t>Side markers</w:t>
            </w:r>
            <w:r w:rsidR="000C1373"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</w:t>
            </w:r>
            <w:r w:rsidR="000C1373"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975BF" w:rsidRPr="00E975B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2779537E" w14:textId="77777777" w:rsidR="007E79CE" w:rsidRPr="00E975BF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C43D89" w14:paraId="3A61F43E" w14:textId="77777777" w:rsidTr="00C15923">
        <w:tc>
          <w:tcPr>
            <w:tcW w:w="5778" w:type="dxa"/>
            <w:shd w:val="clear" w:color="auto" w:fill="auto"/>
          </w:tcPr>
          <w:p w14:paraId="259DD93F" w14:textId="7B5ECE3B" w:rsidR="007E79CE" w:rsidRPr="00C43D89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Custom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inlay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33A41FBA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F56CC0" w14:paraId="16560B8D" w14:textId="77777777" w:rsidTr="00C15923">
        <w:tc>
          <w:tcPr>
            <w:tcW w:w="5778" w:type="dxa"/>
            <w:shd w:val="clear" w:color="auto" w:fill="auto"/>
          </w:tcPr>
          <w:p w14:paraId="5AE3C7E9" w14:textId="4DB5AB36" w:rsidR="007E79CE" w:rsidRPr="00E975BF" w:rsidRDefault="005570B0" w:rsidP="000C137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5BF">
              <w:rPr>
                <w:rFonts w:ascii="Arial" w:hAnsi="Arial" w:cs="Arial"/>
                <w:sz w:val="20"/>
                <w:szCs w:val="20"/>
                <w:lang w:val="en-US"/>
              </w:rPr>
              <w:t>Nut</w:t>
            </w:r>
            <w:r w:rsidR="002A5012"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DD5106"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</w:t>
            </w:r>
            <w:r w:rsid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</w:t>
            </w:r>
            <w:r w:rsidR="00DD5106"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E975BF" w:rsidRPr="00E975B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  <w:r w:rsidR="00E975B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6F792A3B" w14:textId="77777777" w:rsidR="007E79CE" w:rsidRPr="00E975BF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F56CC0" w14:paraId="517797B4" w14:textId="77777777" w:rsidTr="00C15923">
        <w:tc>
          <w:tcPr>
            <w:tcW w:w="5778" w:type="dxa"/>
            <w:shd w:val="clear" w:color="auto" w:fill="auto"/>
          </w:tcPr>
          <w:p w14:paraId="7E05EC45" w14:textId="52991D22" w:rsidR="002A5012" w:rsidRPr="00E975BF" w:rsidRDefault="005570B0" w:rsidP="00E975BF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Headstock </w:t>
            </w:r>
            <w:proofErr w:type="spellStart"/>
            <w:r w:rsidRPr="00E975BF">
              <w:rPr>
                <w:rFonts w:ascii="Arial" w:hAnsi="Arial" w:cs="Arial"/>
                <w:sz w:val="20"/>
                <w:szCs w:val="20"/>
                <w:lang w:val="en-US"/>
              </w:rPr>
              <w:t>colour</w:t>
            </w:r>
            <w:proofErr w:type="spellEnd"/>
            <w:r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/ veneer / finish</w:t>
            </w:r>
            <w:r w:rsid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</w:t>
            </w:r>
            <w:r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975BF" w:rsidRPr="00E975B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44462148" w14:textId="77777777" w:rsidR="007E79CE" w:rsidRPr="00E975BF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F56CC0" w14:paraId="7080BF83" w14:textId="77777777" w:rsidTr="00C15923">
        <w:tc>
          <w:tcPr>
            <w:tcW w:w="5778" w:type="dxa"/>
            <w:shd w:val="clear" w:color="auto" w:fill="auto"/>
          </w:tcPr>
          <w:p w14:paraId="7403B858" w14:textId="609C9EEB" w:rsidR="002A5012" w:rsidRPr="00E975BF" w:rsidRDefault="005570B0" w:rsidP="00E975BF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Neck </w:t>
            </w:r>
            <w:proofErr w:type="spellStart"/>
            <w:r w:rsidRPr="00E975BF">
              <w:rPr>
                <w:rFonts w:ascii="Arial" w:hAnsi="Arial" w:cs="Arial"/>
                <w:sz w:val="20"/>
                <w:szCs w:val="20"/>
                <w:lang w:val="en-US"/>
              </w:rPr>
              <w:t>colour</w:t>
            </w:r>
            <w:proofErr w:type="spellEnd"/>
            <w:r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/ finish </w:t>
            </w:r>
            <w:r w:rsid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</w:t>
            </w:r>
            <w:r w:rsidR="00E975BF" w:rsidRPr="00E975B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4DC3EDA5" w14:textId="77777777" w:rsidR="007E79CE" w:rsidRPr="00E975BF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F56CC0" w14:paraId="110B2E34" w14:textId="77777777" w:rsidTr="002A5012">
        <w:trPr>
          <w:trHeight w:val="146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163FE600" w14:textId="7CFC3CB6" w:rsidR="002A5012" w:rsidRPr="005570B0" w:rsidRDefault="002A5012" w:rsidP="00B6089D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5BF">
              <w:rPr>
                <w:rFonts w:ascii="Arial" w:hAnsi="Arial" w:cs="Arial"/>
                <w:sz w:val="20"/>
                <w:szCs w:val="20"/>
                <w:lang w:val="en-US"/>
              </w:rPr>
              <w:t>Reinforcement</w:t>
            </w:r>
            <w:r w:rsidR="00B6089D"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E38EA" w:rsidRPr="00E975B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                    </w:t>
            </w:r>
            <w:r w:rsidR="00B6089D" w:rsidRPr="00E975B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Standard (12-24 fret) / full length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2C674693" w14:textId="77777777" w:rsidR="007E79CE" w:rsidRPr="00E975BF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C43D89" w14:paraId="0AF20E65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4F8283A" w14:textId="42681155" w:rsidR="007E79CE" w:rsidRPr="00C43D89" w:rsidRDefault="005570B0" w:rsidP="007D0A11">
            <w:pPr>
              <w:ind w:left="34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F2C20C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5C" w:rsidRPr="00C43D89" w14:paraId="5503778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031EF0AB" w14:textId="0F74F239" w:rsidR="00C4295C" w:rsidRPr="005570B0" w:rsidRDefault="005570B0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Body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  <w:proofErr w:type="spellEnd"/>
          </w:p>
        </w:tc>
      </w:tr>
      <w:tr w:rsidR="007E79CE" w:rsidRPr="00F56CC0" w14:paraId="519D5D3E" w14:textId="77777777" w:rsidTr="00C15923">
        <w:tc>
          <w:tcPr>
            <w:tcW w:w="5778" w:type="dxa"/>
            <w:shd w:val="clear" w:color="auto" w:fill="auto"/>
          </w:tcPr>
          <w:p w14:paraId="010D8B15" w14:textId="6A122C2E" w:rsidR="007E79CE" w:rsidRPr="00E975BF" w:rsidRDefault="005570B0" w:rsidP="00C45C0C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5BF">
              <w:rPr>
                <w:rFonts w:ascii="Arial" w:hAnsi="Arial" w:cs="Arial"/>
                <w:sz w:val="20"/>
                <w:szCs w:val="20"/>
                <w:lang w:val="en-US"/>
              </w:rPr>
              <w:t>Body wood</w:t>
            </w:r>
            <w:r w:rsidR="00B6089D"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</w:t>
            </w:r>
            <w:r w:rsidR="002E38EA"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</w:t>
            </w:r>
            <w:r w:rsidR="00C45C0C"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B6089D"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C45C0C" w:rsidRPr="00E975B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7F9D539B" w14:textId="7378FBB9" w:rsidR="007E79CE" w:rsidRPr="00E975BF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6089D" w:rsidRPr="00F56CC0" w14:paraId="049D3DC6" w14:textId="77777777" w:rsidTr="00B6089D">
        <w:trPr>
          <w:trHeight w:val="253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5A132D20" w14:textId="557CE920" w:rsidR="00B6089D" w:rsidRPr="00E975BF" w:rsidRDefault="00B6089D" w:rsidP="00C43D89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Chambering                    </w:t>
            </w:r>
            <w:r w:rsidRPr="00E975B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Weight reducing chambers (only with top)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2CB7073B" w14:textId="77777777" w:rsidR="00B6089D" w:rsidRPr="00E975BF" w:rsidRDefault="00B6089D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F56CC0" w14:paraId="23AF6F69" w14:textId="77777777" w:rsidTr="00C15923">
        <w:tc>
          <w:tcPr>
            <w:tcW w:w="5778" w:type="dxa"/>
            <w:shd w:val="clear" w:color="auto" w:fill="auto"/>
          </w:tcPr>
          <w:p w14:paraId="2D6EB153" w14:textId="3546E9A0" w:rsidR="007E79CE" w:rsidRPr="00E975BF" w:rsidRDefault="005570B0" w:rsidP="00C45C0C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5BF">
              <w:rPr>
                <w:rFonts w:ascii="Arial" w:hAnsi="Arial" w:cs="Arial"/>
                <w:sz w:val="20"/>
                <w:szCs w:val="20"/>
                <w:lang w:val="en-US"/>
              </w:rPr>
              <w:t>Top material</w:t>
            </w:r>
            <w:r w:rsidR="00B6089D"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</w:t>
            </w:r>
            <w:proofErr w:type="gramStart"/>
            <w:r w:rsidR="00C45C0C" w:rsidRPr="00E975B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</w:t>
            </w:r>
            <w:proofErr w:type="gramEnd"/>
            <w:r w:rsidR="00C45C0C" w:rsidRPr="00E975B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the price list</w:t>
            </w:r>
          </w:p>
        </w:tc>
        <w:tc>
          <w:tcPr>
            <w:tcW w:w="4853" w:type="dxa"/>
            <w:shd w:val="clear" w:color="auto" w:fill="auto"/>
          </w:tcPr>
          <w:p w14:paraId="0A957B7F" w14:textId="035DECE9" w:rsidR="007E79CE" w:rsidRPr="00E975BF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F56CC0" w14:paraId="73550B76" w14:textId="77777777" w:rsidTr="00C15923">
        <w:tc>
          <w:tcPr>
            <w:tcW w:w="5778" w:type="dxa"/>
            <w:shd w:val="clear" w:color="auto" w:fill="auto"/>
          </w:tcPr>
          <w:p w14:paraId="58C55B7D" w14:textId="393EF9CB" w:rsidR="00EA0A1B" w:rsidRPr="005570B0" w:rsidRDefault="005570B0" w:rsidP="00E975BF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Body </w:t>
            </w:r>
            <w:proofErr w:type="spellStart"/>
            <w:r w:rsidRPr="00E975BF">
              <w:rPr>
                <w:rFonts w:ascii="Arial" w:hAnsi="Arial" w:cs="Arial"/>
                <w:sz w:val="20"/>
                <w:szCs w:val="20"/>
                <w:lang w:val="en-US"/>
              </w:rPr>
              <w:t>colour</w:t>
            </w:r>
            <w:proofErr w:type="spellEnd"/>
            <w:r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/ finish </w:t>
            </w:r>
            <w:r w:rsid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</w:t>
            </w:r>
            <w:r w:rsidR="00E975BF" w:rsidRPr="00E975B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2653AE5E" w14:textId="77777777" w:rsidR="007E79CE" w:rsidRPr="00E975BF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F56CC0" w14:paraId="3884B9C3" w14:textId="77777777" w:rsidTr="00E975BF">
        <w:trPr>
          <w:trHeight w:val="243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20A59A5E" w14:textId="3CDF9BEC" w:rsidR="00EA0A1B" w:rsidRPr="00E975BF" w:rsidRDefault="005570B0" w:rsidP="00E975BF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Top </w:t>
            </w:r>
            <w:proofErr w:type="spellStart"/>
            <w:r w:rsidRPr="00E975BF">
              <w:rPr>
                <w:rFonts w:ascii="Arial" w:hAnsi="Arial" w:cs="Arial"/>
                <w:sz w:val="20"/>
                <w:szCs w:val="20"/>
                <w:lang w:val="en-US"/>
              </w:rPr>
              <w:t>colour</w:t>
            </w:r>
            <w:proofErr w:type="spellEnd"/>
            <w:r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/ finish </w:t>
            </w:r>
            <w:r w:rsid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</w:t>
            </w:r>
            <w:r w:rsidR="00E975BF" w:rsidRPr="00E975B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0C1FBC3A" w14:textId="77777777" w:rsidR="007E79CE" w:rsidRPr="00E975BF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A0A1B" w:rsidRPr="00F56CC0" w14:paraId="317ED673" w14:textId="77777777" w:rsidTr="00EA0A1B">
        <w:trPr>
          <w:trHeight w:val="293"/>
        </w:trPr>
        <w:tc>
          <w:tcPr>
            <w:tcW w:w="577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943BC96" w14:textId="7C90A478" w:rsidR="00EA0A1B" w:rsidRPr="00E975BF" w:rsidRDefault="008E259C" w:rsidP="00EA0A1B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 w:rsidRPr="00E975BF">
              <w:rPr>
                <w:rFonts w:ascii="Arial" w:hAnsi="Arial" w:cs="Arial"/>
                <w:sz w:val="20"/>
                <w:szCs w:val="20"/>
                <w:lang w:val="en-US"/>
              </w:rPr>
              <w:t>Ca</w:t>
            </w:r>
            <w:r w:rsidR="00EA0A1B" w:rsidRPr="00E975BF">
              <w:rPr>
                <w:rFonts w:ascii="Arial" w:hAnsi="Arial" w:cs="Arial"/>
                <w:sz w:val="20"/>
                <w:szCs w:val="20"/>
                <w:lang w:val="en-US"/>
              </w:rPr>
              <w:t>vity cover</w:t>
            </w:r>
            <w:r w:rsidR="00656146"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material</w:t>
            </w:r>
            <w:r w:rsidR="00EA0A1B"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A0A1B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EA0A1B"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56146" w:rsidRPr="00E975B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</w:t>
            </w:r>
            <w:r w:rsidR="008738E2" w:rsidRPr="00E975B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656146" w:rsidRPr="00E975B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                                plastic / wood</w:t>
            </w:r>
          </w:p>
          <w:p w14:paraId="31E8EC06" w14:textId="540284A1" w:rsidR="00EA0A1B" w:rsidRPr="00E975BF" w:rsidRDefault="008E259C" w:rsidP="00B84FFC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 w:rsidRPr="00E975BF">
              <w:rPr>
                <w:rFonts w:ascii="Arial" w:hAnsi="Arial" w:cs="Arial"/>
                <w:sz w:val="20"/>
                <w:szCs w:val="20"/>
                <w:lang w:val="en-US"/>
              </w:rPr>
              <w:t>Ca</w:t>
            </w:r>
            <w:r w:rsidR="00656146"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vity cover </w:t>
            </w:r>
            <w:r w:rsidR="00B84FFC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656146">
              <w:rPr>
                <w:rFonts w:ascii="Arial" w:hAnsi="Arial" w:cs="Arial"/>
                <w:sz w:val="20"/>
                <w:szCs w:val="20"/>
                <w:lang w:val="en-US"/>
              </w:rPr>
              <w:t>ount</w:t>
            </w:r>
            <w:r w:rsidR="00EA0A1B"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</w:t>
            </w:r>
            <w:r w:rsidR="008738E2"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A0A1B"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</w:t>
            </w:r>
            <w:r w:rsidR="00656146"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</w:t>
            </w:r>
            <w:r w:rsidR="00EA0A1B"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656146" w:rsidRPr="00E975B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screws, bolts, magnets</w:t>
            </w:r>
            <w:r w:rsidR="00EA0A1B" w:rsidRPr="00E975B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FB36D8F" w14:textId="77777777" w:rsidR="00EA0A1B" w:rsidRPr="00E975BF" w:rsidRDefault="00EA0A1B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1A65" w:rsidRPr="00C43D89" w14:paraId="43C0974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D74CA0" w14:textId="6453DA09" w:rsidR="00CB1A65" w:rsidRPr="00C43D89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CA3675A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76245C1A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E783F61" w14:textId="582C64FF" w:rsidR="00CB1A65" w:rsidRPr="00C43D89" w:rsidRDefault="005570B0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Hardware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electronics</w:t>
            </w:r>
            <w:proofErr w:type="spellEnd"/>
          </w:p>
        </w:tc>
      </w:tr>
      <w:tr w:rsidR="007E79CE" w:rsidRPr="00F56CC0" w14:paraId="77C255AD" w14:textId="77777777" w:rsidTr="00F56CC0">
        <w:trPr>
          <w:trHeight w:val="295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6BEE58EA" w14:textId="0407BA69" w:rsidR="007E79CE" w:rsidRPr="00E975BF" w:rsidRDefault="00C45C0C" w:rsidP="00C45C0C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Tuners / </w:t>
            </w:r>
            <w:r w:rsidR="00656146"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Bridge     </w:t>
            </w:r>
            <w:r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="00656146"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75B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Hipshot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Headless System /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Mera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Submarine</w:t>
            </w:r>
            <w:r w:rsidRPr="00E975B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31D5F26F" w14:textId="45564E22" w:rsidR="007E79CE" w:rsidRPr="00E975BF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56CC0" w:rsidRPr="0087274B" w14:paraId="2902AC8B" w14:textId="77777777" w:rsidTr="00F56CC0">
        <w:trPr>
          <w:trHeight w:val="153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5B15CC2D" w14:textId="29101891" w:rsidR="00F56CC0" w:rsidRPr="00F56CC0" w:rsidRDefault="00F56CC0" w:rsidP="00C45C0C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String spacing</w:t>
            </w:r>
            <w:bookmarkStart w:id="0" w:name="_GoBack"/>
            <w:bookmarkEnd w:id="0"/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6E46B10A" w14:textId="77777777" w:rsidR="00F56CC0" w:rsidRPr="00E975BF" w:rsidRDefault="00F56CC0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D89" w:rsidRPr="00F56CC0" w14:paraId="275BFF4F" w14:textId="77777777" w:rsidTr="00C15923">
        <w:tc>
          <w:tcPr>
            <w:tcW w:w="5778" w:type="dxa"/>
            <w:shd w:val="clear" w:color="auto" w:fill="auto"/>
          </w:tcPr>
          <w:p w14:paraId="11BB3B77" w14:textId="5A0B7183" w:rsidR="00C43D89" w:rsidRPr="00E975BF" w:rsidRDefault="00E713C3" w:rsidP="00656146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Hardware </w:t>
            </w:r>
            <w:proofErr w:type="spellStart"/>
            <w:r w:rsidRPr="00E975BF">
              <w:rPr>
                <w:rFonts w:ascii="Arial" w:hAnsi="Arial" w:cs="Arial"/>
                <w:sz w:val="20"/>
                <w:szCs w:val="20"/>
                <w:lang w:val="en-US"/>
              </w:rPr>
              <w:t>colour</w:t>
            </w:r>
            <w:proofErr w:type="spellEnd"/>
            <w:r w:rsidR="00656146"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</w:t>
            </w:r>
            <w:r w:rsidR="00656146" w:rsidRPr="00E975B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chrome </w:t>
            </w:r>
            <w:r w:rsidR="00656146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black </w:t>
            </w:r>
            <w:r w:rsidR="00656146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="00656146" w:rsidRPr="00E975B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gold</w:t>
            </w:r>
          </w:p>
        </w:tc>
        <w:tc>
          <w:tcPr>
            <w:tcW w:w="4853" w:type="dxa"/>
            <w:shd w:val="clear" w:color="auto" w:fill="auto"/>
          </w:tcPr>
          <w:p w14:paraId="56E4ECC4" w14:textId="77777777" w:rsidR="00C43D89" w:rsidRPr="00E975BF" w:rsidRDefault="00C43D89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C43D89" w14:paraId="32518898" w14:textId="77777777" w:rsidTr="00C15923">
        <w:tc>
          <w:tcPr>
            <w:tcW w:w="5778" w:type="dxa"/>
            <w:shd w:val="clear" w:color="auto" w:fill="auto"/>
          </w:tcPr>
          <w:p w14:paraId="0F5E46F4" w14:textId="085FDE1B" w:rsidR="007E79CE" w:rsidRPr="00C43D89" w:rsidRDefault="00E713C3" w:rsidP="00656146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Strings</w:t>
            </w:r>
            <w:proofErr w:type="spellEnd"/>
            <w:r w:rsidR="006561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56146">
              <w:rPr>
                <w:rFonts w:ascii="Arial" w:hAnsi="Arial" w:cs="Arial"/>
                <w:sz w:val="20"/>
                <w:szCs w:val="20"/>
              </w:rPr>
              <w:t>gauge</w:t>
            </w:r>
            <w:proofErr w:type="spellEnd"/>
            <w:r w:rsidR="00656146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656146">
              <w:rPr>
                <w:rFonts w:ascii="Arial" w:hAnsi="Arial" w:cs="Arial"/>
                <w:sz w:val="20"/>
                <w:szCs w:val="20"/>
              </w:rPr>
              <w:t>Tuning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2ED4BC8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F56CC0" w14:paraId="646FAA45" w14:textId="77777777" w:rsidTr="00C15923">
        <w:tc>
          <w:tcPr>
            <w:tcW w:w="5778" w:type="dxa"/>
            <w:shd w:val="clear" w:color="auto" w:fill="auto"/>
          </w:tcPr>
          <w:p w14:paraId="690016B7" w14:textId="4847409E" w:rsidR="007E79CE" w:rsidRPr="00E975BF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5BF">
              <w:rPr>
                <w:rFonts w:ascii="Arial" w:hAnsi="Arial" w:cs="Arial"/>
                <w:sz w:val="20"/>
                <w:szCs w:val="20"/>
                <w:lang w:val="en-US"/>
              </w:rPr>
              <w:t>Knobs</w:t>
            </w:r>
            <w:r w:rsidR="006C5940"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</w:t>
            </w:r>
            <w:proofErr w:type="spellStart"/>
            <w:r w:rsidR="006C5940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Gotoh</w:t>
            </w:r>
            <w:proofErr w:type="spellEnd"/>
            <w:r w:rsidR="006C5940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Dome-style / Hipshot O-ring</w:t>
            </w:r>
            <w:r w:rsidR="005D3254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/ Custom knobs</w:t>
            </w:r>
          </w:p>
        </w:tc>
        <w:tc>
          <w:tcPr>
            <w:tcW w:w="4853" w:type="dxa"/>
            <w:shd w:val="clear" w:color="auto" w:fill="auto"/>
          </w:tcPr>
          <w:p w14:paraId="43746C68" w14:textId="77777777" w:rsidR="007E79CE" w:rsidRPr="00E975BF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1A65" w:rsidRPr="00C43D89" w14:paraId="6C5177FE" w14:textId="77777777" w:rsidTr="00DD5106">
        <w:trPr>
          <w:trHeight w:val="242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419D3FDD" w14:textId="1E731BE0" w:rsidR="001D4E43" w:rsidRPr="00C43D89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Pickups</w:t>
            </w:r>
            <w:proofErr w:type="spellEnd"/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48A7E6E3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106" w:rsidRPr="00C43D89" w14:paraId="35767B8A" w14:textId="77777777" w:rsidTr="00DD5106">
        <w:trPr>
          <w:trHeight w:val="235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419C2" w14:textId="1D6E3075" w:rsidR="00DD5106" w:rsidRDefault="00DD5106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Pre-amp</w:t>
            </w:r>
            <w:proofErr w:type="spellEnd"/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9CFBD9" w14:textId="77777777" w:rsidR="00DD5106" w:rsidRPr="00C43D89" w:rsidRDefault="00DD5106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F56CC0" w14:paraId="7F31E87E" w14:textId="77777777" w:rsidTr="00C15923">
        <w:tc>
          <w:tcPr>
            <w:tcW w:w="5778" w:type="dxa"/>
            <w:shd w:val="clear" w:color="auto" w:fill="auto"/>
          </w:tcPr>
          <w:p w14:paraId="7BA460CF" w14:textId="77777777" w:rsidR="00CB1A65" w:rsidRPr="00E975BF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5BF">
              <w:rPr>
                <w:rFonts w:ascii="Arial" w:hAnsi="Arial" w:cs="Arial"/>
                <w:sz w:val="20"/>
                <w:szCs w:val="20"/>
                <w:lang w:val="en-US"/>
              </w:rPr>
              <w:t>Knob configuration</w:t>
            </w:r>
          </w:p>
          <w:p w14:paraId="0C7529D6" w14:textId="46A08142" w:rsidR="006C5940" w:rsidRPr="00E975BF" w:rsidRDefault="00152D3C" w:rsidP="002E38EA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5BF">
              <w:rPr>
                <w:rFonts w:ascii="Arial" w:hAnsi="Arial" w:cs="Arial"/>
                <w:color w:val="7F7F7F" w:themeColor="text1" w:themeTint="80"/>
                <w:sz w:val="17"/>
                <w:szCs w:val="17"/>
                <w:lang w:val="en-US"/>
              </w:rPr>
              <w:t xml:space="preserve">                            in addition to preamp or when using passive electronics</w:t>
            </w:r>
          </w:p>
        </w:tc>
        <w:tc>
          <w:tcPr>
            <w:tcW w:w="4853" w:type="dxa"/>
            <w:shd w:val="clear" w:color="auto" w:fill="auto"/>
          </w:tcPr>
          <w:p w14:paraId="05D2B337" w14:textId="77777777" w:rsidR="00CB1A65" w:rsidRPr="00E975BF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1A65" w:rsidRPr="00F56CC0" w14:paraId="6235A291" w14:textId="77777777" w:rsidTr="00C15923">
        <w:tc>
          <w:tcPr>
            <w:tcW w:w="5778" w:type="dxa"/>
            <w:shd w:val="clear" w:color="auto" w:fill="auto"/>
          </w:tcPr>
          <w:p w14:paraId="38B12DB9" w14:textId="318496F8" w:rsidR="00CB1A65" w:rsidRPr="00E975BF" w:rsidRDefault="00E713C3" w:rsidP="002E38EA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5BF">
              <w:rPr>
                <w:rFonts w:ascii="Arial" w:hAnsi="Arial" w:cs="Arial"/>
                <w:sz w:val="20"/>
                <w:szCs w:val="20"/>
                <w:lang w:val="en-US"/>
              </w:rPr>
              <w:t>Split coils</w:t>
            </w:r>
            <w:r w:rsidR="006C5940"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95F4E"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</w:t>
            </w:r>
            <w:r w:rsidR="002E38EA"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595F4E"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52D3C"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</w:t>
            </w:r>
            <w:r w:rsidR="00595F4E"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152D3C" w:rsidRPr="00E975B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none </w:t>
            </w:r>
            <w:r w:rsidR="00152D3C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152D3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push-pull</w:t>
            </w:r>
            <w:r w:rsidR="00152D3C" w:rsidRPr="00E975B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152D3C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152D3C" w:rsidRPr="00E975B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mini toggle</w:t>
            </w:r>
          </w:p>
        </w:tc>
        <w:tc>
          <w:tcPr>
            <w:tcW w:w="4853" w:type="dxa"/>
            <w:shd w:val="clear" w:color="auto" w:fill="auto"/>
          </w:tcPr>
          <w:p w14:paraId="0033E71B" w14:textId="77777777" w:rsidR="00CB1A65" w:rsidRPr="00E975BF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1A65" w:rsidRPr="00F56CC0" w14:paraId="22E13950" w14:textId="77777777" w:rsidTr="006C5940">
        <w:trPr>
          <w:trHeight w:val="253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3EAA7184" w14:textId="36F0A92A" w:rsidR="006C5940" w:rsidRPr="00E975BF" w:rsidRDefault="00E713C3" w:rsidP="00595F4E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Pickup selector </w:t>
            </w:r>
            <w:proofErr w:type="gramStart"/>
            <w:r w:rsidRPr="00E975BF">
              <w:rPr>
                <w:rFonts w:ascii="Arial" w:hAnsi="Arial" w:cs="Arial"/>
                <w:sz w:val="20"/>
                <w:szCs w:val="20"/>
                <w:lang w:val="en-US"/>
              </w:rPr>
              <w:t>type</w:t>
            </w:r>
            <w:proofErr w:type="gramEnd"/>
            <w:r w:rsidR="006C5940"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95F4E"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="0087274B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595F4E"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52D3C" w:rsidRPr="00E975B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mini toggle</w:t>
            </w:r>
            <w:r w:rsidR="0087274B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/ rotary switch /</w:t>
            </w:r>
            <w:r w:rsidR="00152D3C" w:rsidRPr="00E975B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balance pot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2BD198D7" w14:textId="77777777" w:rsidR="00CB1A65" w:rsidRPr="00E975BF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75A21" w:rsidRPr="00F56CC0" w14:paraId="74A1304F" w14:textId="77777777" w:rsidTr="00C15923">
        <w:tc>
          <w:tcPr>
            <w:tcW w:w="5778" w:type="dxa"/>
            <w:shd w:val="clear" w:color="auto" w:fill="auto"/>
          </w:tcPr>
          <w:p w14:paraId="3560774C" w14:textId="49BDDE73" w:rsidR="00675A21" w:rsidRPr="00E975BF" w:rsidRDefault="00E713C3" w:rsidP="0080030D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5BF">
              <w:rPr>
                <w:rFonts w:ascii="Arial" w:hAnsi="Arial" w:cs="Arial"/>
                <w:sz w:val="20"/>
                <w:szCs w:val="20"/>
                <w:lang w:val="en-US"/>
              </w:rPr>
              <w:t>Strap buttons</w:t>
            </w:r>
            <w:r w:rsidR="00675A21"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0030D"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</w:t>
            </w:r>
            <w:proofErr w:type="spellStart"/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Gotoh</w:t>
            </w:r>
            <w:proofErr w:type="spellEnd"/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strap pin </w:t>
            </w:r>
            <w:r w:rsidR="00595F4E" w:rsidRPr="00E975B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or 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Schaller</w:t>
            </w:r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straplocks</w:t>
            </w:r>
            <w:proofErr w:type="spellEnd"/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50CD7227" w14:textId="77777777" w:rsidR="00675A21" w:rsidRPr="00E975BF" w:rsidRDefault="00675A21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1A65" w:rsidRPr="00C43D89" w14:paraId="26A61E7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6C74759" w14:textId="32DA97CC" w:rsidR="00CB1A65" w:rsidRPr="00C43D89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6091CE5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59FD7EB4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DEB6138" w14:textId="2F585B5F" w:rsidR="00B554B4" w:rsidRPr="00C43D89" w:rsidRDefault="005570B0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Additional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  <w:proofErr w:type="spellEnd"/>
          </w:p>
        </w:tc>
      </w:tr>
      <w:tr w:rsidR="00B554B4" w:rsidRPr="00C43D89" w14:paraId="75EA46D5" w14:textId="77777777" w:rsidTr="00C15923">
        <w:tc>
          <w:tcPr>
            <w:tcW w:w="5778" w:type="dxa"/>
            <w:shd w:val="clear" w:color="auto" w:fill="auto"/>
          </w:tcPr>
          <w:p w14:paraId="31BD536A" w14:textId="23BE071D" w:rsidR="00B554B4" w:rsidRPr="00E713C3" w:rsidRDefault="00E713C3" w:rsidP="00E713C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Shipping address</w:t>
            </w:r>
          </w:p>
        </w:tc>
        <w:tc>
          <w:tcPr>
            <w:tcW w:w="4853" w:type="dxa"/>
            <w:shd w:val="clear" w:color="auto" w:fill="auto"/>
          </w:tcPr>
          <w:p w14:paraId="4735CC45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F56CC0" w14:paraId="67EB7B93" w14:textId="77777777" w:rsidTr="00C15923">
        <w:tc>
          <w:tcPr>
            <w:tcW w:w="5778" w:type="dxa"/>
            <w:shd w:val="clear" w:color="auto" w:fill="auto"/>
          </w:tcPr>
          <w:p w14:paraId="37AC5C6E" w14:textId="14570A6E" w:rsidR="00B554B4" w:rsidRPr="00E359D5" w:rsidRDefault="00E359D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Shipment packing / </w:t>
            </w:r>
            <w:proofErr w:type="spellStart"/>
            <w:r w:rsidRPr="00E975BF">
              <w:rPr>
                <w:rFonts w:ascii="Arial" w:hAnsi="Arial" w:cs="Arial"/>
                <w:sz w:val="20"/>
                <w:szCs w:val="20"/>
                <w:lang w:val="en-US"/>
              </w:rPr>
              <w:t>hards</w:t>
            </w:r>
            <w:r w:rsidR="002A0BBF" w:rsidRPr="00E975BF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E975BF">
              <w:rPr>
                <w:rFonts w:ascii="Arial" w:hAnsi="Arial" w:cs="Arial"/>
                <w:sz w:val="20"/>
                <w:szCs w:val="20"/>
                <w:lang w:val="en-US"/>
              </w:rPr>
              <w:t>ell</w:t>
            </w:r>
            <w:proofErr w:type="spellEnd"/>
            <w:r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case</w:t>
            </w:r>
            <w:r w:rsidR="00E47CBF"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/ guitar </w:t>
            </w:r>
            <w:proofErr w:type="spellStart"/>
            <w:r w:rsidR="00E47CBF" w:rsidRPr="00E975BF">
              <w:rPr>
                <w:rFonts w:ascii="Arial" w:hAnsi="Arial" w:cs="Arial"/>
                <w:sz w:val="20"/>
                <w:szCs w:val="20"/>
                <w:lang w:val="en-US"/>
              </w:rPr>
              <w:t>stap</w:t>
            </w:r>
            <w:proofErr w:type="spellEnd"/>
            <w:r w:rsidR="00E47CBF" w:rsidRPr="00E975B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6A62B5F6" w14:textId="77777777" w:rsidR="00B554B4" w:rsidRPr="00E975BF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554B4" w:rsidRPr="00C43D89" w14:paraId="77C915C2" w14:textId="77777777" w:rsidTr="00C15923">
        <w:tc>
          <w:tcPr>
            <w:tcW w:w="5778" w:type="dxa"/>
            <w:shd w:val="clear" w:color="auto" w:fill="auto"/>
          </w:tcPr>
          <w:p w14:paraId="4FF0B51B" w14:textId="6087DE57" w:rsidR="00B554B4" w:rsidRPr="00C43D89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6060AC91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54A092" w14:textId="77777777" w:rsidR="00CF07E2" w:rsidRPr="00C43D89" w:rsidRDefault="00CF07E2">
      <w:pPr>
        <w:rPr>
          <w:sz w:val="20"/>
          <w:szCs w:val="20"/>
          <w:lang w:val="en-US"/>
        </w:rPr>
      </w:pPr>
    </w:p>
    <w:sectPr w:rsidR="00CF07E2" w:rsidRPr="00C43D89" w:rsidSect="00004E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2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815B7" w14:textId="77777777" w:rsidR="006B4040" w:rsidRDefault="006B4040" w:rsidP="00E975BF">
      <w:pPr>
        <w:spacing w:after="0" w:line="240" w:lineRule="auto"/>
      </w:pPr>
      <w:r>
        <w:separator/>
      </w:r>
    </w:p>
  </w:endnote>
  <w:endnote w:type="continuationSeparator" w:id="0">
    <w:p w14:paraId="58843215" w14:textId="77777777" w:rsidR="006B4040" w:rsidRDefault="006B4040" w:rsidP="00E9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06561" w14:textId="77777777" w:rsidR="00E975BF" w:rsidRDefault="00E975B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5E857" w14:textId="77777777" w:rsidR="00E975BF" w:rsidRDefault="00E975B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0078D" w14:textId="77777777" w:rsidR="00E975BF" w:rsidRDefault="00E975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82E54" w14:textId="77777777" w:rsidR="006B4040" w:rsidRDefault="006B4040" w:rsidP="00E975BF">
      <w:pPr>
        <w:spacing w:after="0" w:line="240" w:lineRule="auto"/>
      </w:pPr>
      <w:r>
        <w:separator/>
      </w:r>
    </w:p>
  </w:footnote>
  <w:footnote w:type="continuationSeparator" w:id="0">
    <w:p w14:paraId="0D1D5444" w14:textId="77777777" w:rsidR="006B4040" w:rsidRDefault="006B4040" w:rsidP="00E97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89DB1" w14:textId="77777777" w:rsidR="00E975BF" w:rsidRDefault="00E975B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876D1" w14:textId="77777777" w:rsidR="00E975BF" w:rsidRDefault="00E975B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84193" w14:textId="77777777" w:rsidR="00E975BF" w:rsidRDefault="00E975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7E2"/>
    <w:rsid w:val="00004E19"/>
    <w:rsid w:val="00005E2B"/>
    <w:rsid w:val="000C131A"/>
    <w:rsid w:val="000C1373"/>
    <w:rsid w:val="000C4356"/>
    <w:rsid w:val="00103214"/>
    <w:rsid w:val="00152D3C"/>
    <w:rsid w:val="001D4E43"/>
    <w:rsid w:val="002A0BBF"/>
    <w:rsid w:val="002A5012"/>
    <w:rsid w:val="002E38EA"/>
    <w:rsid w:val="003D202D"/>
    <w:rsid w:val="00402597"/>
    <w:rsid w:val="005570B0"/>
    <w:rsid w:val="00595F4E"/>
    <w:rsid w:val="005B3CBA"/>
    <w:rsid w:val="005D3254"/>
    <w:rsid w:val="00606F84"/>
    <w:rsid w:val="00656146"/>
    <w:rsid w:val="00675A21"/>
    <w:rsid w:val="006B4040"/>
    <w:rsid w:val="006C5940"/>
    <w:rsid w:val="00731EC7"/>
    <w:rsid w:val="007C15F4"/>
    <w:rsid w:val="007D0A11"/>
    <w:rsid w:val="007E79CE"/>
    <w:rsid w:val="0080030D"/>
    <w:rsid w:val="008537A0"/>
    <w:rsid w:val="0087274B"/>
    <w:rsid w:val="008738E2"/>
    <w:rsid w:val="008A10DA"/>
    <w:rsid w:val="008B72D7"/>
    <w:rsid w:val="008E259C"/>
    <w:rsid w:val="008E306F"/>
    <w:rsid w:val="00926253"/>
    <w:rsid w:val="00960DAD"/>
    <w:rsid w:val="00AC483A"/>
    <w:rsid w:val="00B554B4"/>
    <w:rsid w:val="00B6089D"/>
    <w:rsid w:val="00B84FFC"/>
    <w:rsid w:val="00BA35CE"/>
    <w:rsid w:val="00BB2775"/>
    <w:rsid w:val="00BE53F7"/>
    <w:rsid w:val="00C15923"/>
    <w:rsid w:val="00C4295C"/>
    <w:rsid w:val="00C43D89"/>
    <w:rsid w:val="00C45C0C"/>
    <w:rsid w:val="00CB1A65"/>
    <w:rsid w:val="00CD10CD"/>
    <w:rsid w:val="00CF07E2"/>
    <w:rsid w:val="00DD5106"/>
    <w:rsid w:val="00E359D5"/>
    <w:rsid w:val="00E47CBF"/>
    <w:rsid w:val="00E55FD0"/>
    <w:rsid w:val="00E713C3"/>
    <w:rsid w:val="00E7673D"/>
    <w:rsid w:val="00E82AFE"/>
    <w:rsid w:val="00E975BF"/>
    <w:rsid w:val="00EA0A1B"/>
    <w:rsid w:val="00ED2331"/>
    <w:rsid w:val="00F043F2"/>
    <w:rsid w:val="00F133D4"/>
    <w:rsid w:val="00F5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95E4B3"/>
  <w15:docId w15:val="{043854B0-BBD5-FE4F-85A1-FB716510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27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E97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75BF"/>
  </w:style>
  <w:style w:type="paragraph" w:styleId="a8">
    <w:name w:val="footer"/>
    <w:basedOn w:val="a"/>
    <w:link w:val="a9"/>
    <w:uiPriority w:val="99"/>
    <w:unhideWhenUsed/>
    <w:rsid w:val="00E97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7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</dc:creator>
  <cp:keywords/>
  <dc:description/>
  <cp:lastModifiedBy>Microsoft Office User</cp:lastModifiedBy>
  <cp:revision>14</cp:revision>
  <cp:lastPrinted>2014-10-11T12:46:00Z</cp:lastPrinted>
  <dcterms:created xsi:type="dcterms:W3CDTF">2016-12-14T19:02:00Z</dcterms:created>
  <dcterms:modified xsi:type="dcterms:W3CDTF">2018-12-27T18:22:00Z</dcterms:modified>
</cp:coreProperties>
</file>